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E85F" w14:textId="70B83C01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  <w:r w:rsidRPr="004660CE">
        <w:rPr>
          <w:rFonts w:hint="eastAsia"/>
          <w:lang w:eastAsia="zh-CN"/>
        </w:rPr>
        <w:t>様式第２号（第４条関係）</w:t>
      </w:r>
    </w:p>
    <w:p w14:paraId="211051D7" w14:textId="77777777"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</w:p>
    <w:p w14:paraId="0A2069F8" w14:textId="77777777" w:rsidR="00695B58" w:rsidRPr="004660CE" w:rsidRDefault="007F4C0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介護保険住宅改修理由書作成</w:t>
      </w:r>
      <w:r w:rsidR="000D09F0">
        <w:rPr>
          <w:rFonts w:hint="eastAsia"/>
        </w:rPr>
        <w:t>実績報告書</w:t>
      </w:r>
    </w:p>
    <w:p w14:paraId="188DFFCD" w14:textId="77777777" w:rsidR="00695B58" w:rsidRDefault="00433D1C" w:rsidP="00A45FDC">
      <w:pPr>
        <w:autoSpaceDE w:val="0"/>
        <w:autoSpaceDN w:val="0"/>
        <w:adjustRightInd w:val="0"/>
        <w:ind w:left="237" w:hangingChars="100" w:hanging="237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A45FDC">
        <w:rPr>
          <w:rFonts w:hint="eastAsia"/>
        </w:rPr>
        <w:t xml:space="preserve">　　年　　月分</w:t>
      </w:r>
    </w:p>
    <w:p w14:paraId="1A9B1180" w14:textId="77777777" w:rsidR="00A45FDC" w:rsidRDefault="00A45FDC" w:rsidP="00A45FDC">
      <w:pPr>
        <w:autoSpaceDE w:val="0"/>
        <w:autoSpaceDN w:val="0"/>
        <w:adjustRightInd w:val="0"/>
        <w:ind w:left="237" w:hangingChars="100" w:hanging="237"/>
        <w:jc w:val="right"/>
        <w:rPr>
          <w:rFonts w:cs="Times New Roman"/>
        </w:rPr>
      </w:pPr>
    </w:p>
    <w:tbl>
      <w:tblPr>
        <w:tblStyle w:val="af2"/>
        <w:tblW w:w="0" w:type="auto"/>
        <w:tblInd w:w="345" w:type="dxa"/>
        <w:tblLook w:val="01E0" w:firstRow="1" w:lastRow="1" w:firstColumn="1" w:lastColumn="1" w:noHBand="0" w:noVBand="0"/>
      </w:tblPr>
      <w:tblGrid>
        <w:gridCol w:w="701"/>
        <w:gridCol w:w="1401"/>
        <w:gridCol w:w="1402"/>
        <w:gridCol w:w="1402"/>
        <w:gridCol w:w="1402"/>
        <w:gridCol w:w="1402"/>
        <w:gridCol w:w="1402"/>
      </w:tblGrid>
      <w:tr w:rsidR="00A45FDC" w14:paraId="59FDB860" w14:textId="77777777" w:rsidTr="00433D1C">
        <w:tc>
          <w:tcPr>
            <w:tcW w:w="711" w:type="dxa"/>
          </w:tcPr>
          <w:p w14:paraId="49FB0D8D" w14:textId="77777777" w:rsidR="00A45FDC" w:rsidRDefault="00433D1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番号</w:t>
            </w:r>
          </w:p>
        </w:tc>
        <w:tc>
          <w:tcPr>
            <w:tcW w:w="1434" w:type="dxa"/>
          </w:tcPr>
          <w:p w14:paraId="3F43C0F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被保険者番号</w:t>
            </w:r>
          </w:p>
        </w:tc>
        <w:tc>
          <w:tcPr>
            <w:tcW w:w="1435" w:type="dxa"/>
          </w:tcPr>
          <w:p w14:paraId="254E053E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被保険者氏名</w:t>
            </w:r>
          </w:p>
        </w:tc>
        <w:tc>
          <w:tcPr>
            <w:tcW w:w="1435" w:type="dxa"/>
          </w:tcPr>
          <w:p w14:paraId="3D2BE2A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理由書作成者氏名</w:t>
            </w:r>
          </w:p>
        </w:tc>
        <w:tc>
          <w:tcPr>
            <w:tcW w:w="1435" w:type="dxa"/>
          </w:tcPr>
          <w:p w14:paraId="57A222CA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理由書作成日</w:t>
            </w:r>
          </w:p>
        </w:tc>
        <w:tc>
          <w:tcPr>
            <w:tcW w:w="1435" w:type="dxa"/>
          </w:tcPr>
          <w:p w14:paraId="021D733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改修着工日</w:t>
            </w:r>
          </w:p>
        </w:tc>
        <w:tc>
          <w:tcPr>
            <w:tcW w:w="1435" w:type="dxa"/>
          </w:tcPr>
          <w:p w14:paraId="3EDA5BBA" w14:textId="77777777" w:rsidR="00A45FDC" w:rsidRDefault="00433D1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住宅改修費支給申請日</w:t>
            </w:r>
          </w:p>
        </w:tc>
      </w:tr>
      <w:tr w:rsidR="00A45FDC" w14:paraId="48C8D356" w14:textId="77777777" w:rsidTr="00433D1C">
        <w:tc>
          <w:tcPr>
            <w:tcW w:w="711" w:type="dxa"/>
          </w:tcPr>
          <w:p w14:paraId="7597287E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42F9600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73E51ED7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7DD107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6CCC67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8E5E5DE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6B06969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0598B935" w14:textId="77777777" w:rsidTr="00433D1C">
        <w:tc>
          <w:tcPr>
            <w:tcW w:w="711" w:type="dxa"/>
          </w:tcPr>
          <w:p w14:paraId="5B605D3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1AE3D73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1C3946C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721C55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59D10E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159DFD0E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901D01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16E23C49" w14:textId="77777777" w:rsidTr="00433D1C">
        <w:tc>
          <w:tcPr>
            <w:tcW w:w="711" w:type="dxa"/>
          </w:tcPr>
          <w:p w14:paraId="4F05D83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2E452F31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F3049E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A8F503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170479FD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1C8A10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8D5386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1F61A17D" w14:textId="77777777" w:rsidTr="00433D1C">
        <w:tc>
          <w:tcPr>
            <w:tcW w:w="711" w:type="dxa"/>
          </w:tcPr>
          <w:p w14:paraId="002F871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3A5DB37A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7BB256A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197306C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40295BB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DAFD24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D227EA7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674164E8" w14:textId="77777777" w:rsidTr="00433D1C">
        <w:tc>
          <w:tcPr>
            <w:tcW w:w="711" w:type="dxa"/>
          </w:tcPr>
          <w:p w14:paraId="7F7D038F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79FE8C4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5580EB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E38EEED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932C447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BA0AAE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DC8B12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0B97F1F0" w14:textId="77777777" w:rsidTr="00433D1C">
        <w:tc>
          <w:tcPr>
            <w:tcW w:w="711" w:type="dxa"/>
          </w:tcPr>
          <w:p w14:paraId="52C9118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06B1CAC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DBBDA6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AB6732A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46CF2B1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2A74161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583C7E1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19559147" w14:textId="77777777" w:rsidTr="00433D1C">
        <w:tc>
          <w:tcPr>
            <w:tcW w:w="711" w:type="dxa"/>
          </w:tcPr>
          <w:p w14:paraId="5F293D95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4C2C5C3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CDA70B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4322E1F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2C429CA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127FFB0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2CCE40C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67496682" w14:textId="77777777" w:rsidTr="00433D1C">
        <w:tc>
          <w:tcPr>
            <w:tcW w:w="711" w:type="dxa"/>
          </w:tcPr>
          <w:p w14:paraId="02B3205F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2CED8C3E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029F50D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4AACBFD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76081B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C5C933C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56892B27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775806BB" w14:textId="77777777" w:rsidTr="00433D1C">
        <w:tc>
          <w:tcPr>
            <w:tcW w:w="711" w:type="dxa"/>
          </w:tcPr>
          <w:p w14:paraId="05EE8649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2AA25811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1194AD6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258B23C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0FBA6E0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7E1AFDC4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C864D80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615562DD" w14:textId="77777777" w:rsidTr="00433D1C">
        <w:tc>
          <w:tcPr>
            <w:tcW w:w="711" w:type="dxa"/>
          </w:tcPr>
          <w:p w14:paraId="07072F0B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4" w:type="dxa"/>
          </w:tcPr>
          <w:p w14:paraId="39A47D4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766612A8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44E6B463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61A30F75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4794DF02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35" w:type="dxa"/>
          </w:tcPr>
          <w:p w14:paraId="353C31F5" w14:textId="77777777" w:rsidR="00A45FDC" w:rsidRDefault="00A45FDC" w:rsidP="00A45FDC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A45FDC" w14:paraId="4429CE68" w14:textId="77777777" w:rsidTr="00433D1C">
        <w:tc>
          <w:tcPr>
            <w:tcW w:w="5015" w:type="dxa"/>
            <w:gridSpan w:val="4"/>
          </w:tcPr>
          <w:p w14:paraId="23BE907A" w14:textId="77777777" w:rsidR="00A45FDC" w:rsidRDefault="00A45FDC" w:rsidP="00A45F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合計</w:t>
            </w:r>
          </w:p>
        </w:tc>
        <w:tc>
          <w:tcPr>
            <w:tcW w:w="4305" w:type="dxa"/>
            <w:gridSpan w:val="3"/>
          </w:tcPr>
          <w:p w14:paraId="60B96A24" w14:textId="77777777" w:rsidR="00A45FDC" w:rsidRDefault="00A45FDC" w:rsidP="00A45FDC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件</w:t>
            </w:r>
          </w:p>
        </w:tc>
      </w:tr>
    </w:tbl>
    <w:p w14:paraId="12E031C4" w14:textId="77777777" w:rsidR="00A45FDC" w:rsidRDefault="00A45FDC" w:rsidP="00A45FDC">
      <w:pPr>
        <w:autoSpaceDE w:val="0"/>
        <w:autoSpaceDN w:val="0"/>
        <w:adjustRightInd w:val="0"/>
        <w:ind w:left="237" w:hangingChars="100" w:hanging="237"/>
        <w:rPr>
          <w:rFonts w:cs="Times New Roman"/>
        </w:rPr>
      </w:pPr>
    </w:p>
    <w:p w14:paraId="3DE1F8B5" w14:textId="77777777" w:rsidR="00A45FDC" w:rsidRDefault="00A45FDC" w:rsidP="00A45FDC">
      <w:pPr>
        <w:autoSpaceDE w:val="0"/>
        <w:autoSpaceDN w:val="0"/>
        <w:adjustRightInd w:val="0"/>
        <w:ind w:left="237" w:hangingChars="100" w:hanging="237"/>
        <w:rPr>
          <w:rFonts w:cs="Times New Roman"/>
        </w:rPr>
      </w:pPr>
      <w:r>
        <w:rPr>
          <w:rFonts w:hint="eastAsia"/>
        </w:rPr>
        <w:t xml:space="preserve">　　上記のとおり報告します。</w:t>
      </w:r>
    </w:p>
    <w:p w14:paraId="210EFCB1" w14:textId="77777777" w:rsidR="00A45FDC" w:rsidRDefault="00433D1C" w:rsidP="00A45FDC">
      <w:pPr>
        <w:autoSpaceDE w:val="0"/>
        <w:autoSpaceDN w:val="0"/>
        <w:adjustRightInd w:val="0"/>
        <w:ind w:left="237" w:hangingChars="100" w:hanging="237"/>
        <w:rPr>
          <w:rFonts w:cs="Times New Roman"/>
        </w:rPr>
      </w:pPr>
      <w:r>
        <w:rPr>
          <w:rFonts w:hint="eastAsia"/>
        </w:rPr>
        <w:t xml:space="preserve">　　　　</w:t>
      </w:r>
      <w:r w:rsidR="00A45FDC">
        <w:rPr>
          <w:rFonts w:hint="eastAsia"/>
        </w:rPr>
        <w:t xml:space="preserve">　　年　　月　　日</w:t>
      </w:r>
    </w:p>
    <w:p w14:paraId="5700C9F9" w14:textId="77777777" w:rsidR="00A45FDC" w:rsidRDefault="00A45FDC" w:rsidP="00A45FDC">
      <w:pPr>
        <w:autoSpaceDE w:val="0"/>
        <w:autoSpaceDN w:val="0"/>
        <w:adjustRightInd w:val="0"/>
        <w:ind w:left="237" w:hangingChars="100" w:hanging="237"/>
        <w:rPr>
          <w:rFonts w:cs="Times New Roman"/>
        </w:rPr>
      </w:pPr>
    </w:p>
    <w:p w14:paraId="54512DB9" w14:textId="77777777" w:rsidR="00A45FDC" w:rsidRDefault="00A45FDC" w:rsidP="00A45FDC">
      <w:pPr>
        <w:autoSpaceDE w:val="0"/>
        <w:autoSpaceDN w:val="0"/>
        <w:adjustRightInd w:val="0"/>
        <w:ind w:leftChars="100" w:left="237" w:firstLineChars="2300" w:firstLine="5444"/>
        <w:rPr>
          <w:rFonts w:cs="Times New Roman"/>
        </w:rPr>
      </w:pPr>
      <w:r>
        <w:rPr>
          <w:rFonts w:hint="eastAsia"/>
        </w:rPr>
        <w:t>住</w:t>
      </w:r>
      <w:r w:rsidR="00433D1C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4953EAFF" w14:textId="77777777" w:rsidR="00A45FDC" w:rsidRDefault="00A45FDC" w:rsidP="00A45FDC">
      <w:pPr>
        <w:autoSpaceDE w:val="0"/>
        <w:autoSpaceDN w:val="0"/>
        <w:adjustRightInd w:val="0"/>
        <w:ind w:leftChars="100" w:left="237" w:firstLineChars="2300" w:firstLine="5444"/>
        <w:rPr>
          <w:rFonts w:cs="Times New Roman"/>
        </w:rPr>
      </w:pPr>
      <w:r>
        <w:rPr>
          <w:rFonts w:hint="eastAsia"/>
        </w:rPr>
        <w:t>事業所名</w:t>
      </w:r>
    </w:p>
    <w:p w14:paraId="336B1BD8" w14:textId="77777777" w:rsidR="00A45FDC" w:rsidRDefault="00A45FDC" w:rsidP="00A45FDC">
      <w:pPr>
        <w:autoSpaceDE w:val="0"/>
        <w:autoSpaceDN w:val="0"/>
        <w:adjustRightInd w:val="0"/>
        <w:ind w:leftChars="100" w:left="237" w:firstLineChars="2300" w:firstLine="5444"/>
        <w:rPr>
          <w:rFonts w:cs="Times New Roman"/>
        </w:rPr>
      </w:pPr>
      <w:r>
        <w:rPr>
          <w:rFonts w:hint="eastAsia"/>
        </w:rPr>
        <w:t xml:space="preserve">代表者名　　　　　　　　　</w:t>
      </w:r>
      <w:r w:rsidR="00CC713F">
        <w:rPr>
          <w:rFonts w:hint="eastAsia"/>
          <w:kern w:val="0"/>
        </w:rPr>
        <w:t xml:space="preserve">　</w:t>
      </w:r>
    </w:p>
    <w:sectPr w:rsidR="00A45FDC">
      <w:footerReference w:type="default" r:id="rId7"/>
      <w:pgSz w:w="11906" w:h="16838" w:code="9"/>
      <w:pgMar w:top="1134" w:right="1021" w:bottom="1134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4F69" w14:textId="77777777" w:rsidR="000F0AC5" w:rsidRDefault="000F0A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7CE1C9" w14:textId="77777777" w:rsidR="000F0AC5" w:rsidRDefault="000F0A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575" w14:textId="77777777"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F284" w14:textId="77777777" w:rsidR="000F0AC5" w:rsidRDefault="000F0A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376777" w14:textId="77777777" w:rsidR="000F0AC5" w:rsidRDefault="000F0A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1E"/>
    <w:multiLevelType w:val="hybridMultilevel"/>
    <w:tmpl w:val="FFFFFFFF"/>
    <w:lvl w:ilvl="0" w:tplc="0DC8F134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0F3F0A82"/>
    <w:multiLevelType w:val="hybridMultilevel"/>
    <w:tmpl w:val="FFFFFFFF"/>
    <w:lvl w:ilvl="0" w:tplc="604823DE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 w16cid:durableId="1994486502">
    <w:abstractNumId w:val="0"/>
  </w:num>
  <w:num w:numId="2" w16cid:durableId="79779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F6"/>
    <w:rsid w:val="00036E46"/>
    <w:rsid w:val="000A5ACA"/>
    <w:rsid w:val="000D09F0"/>
    <w:rsid w:val="000F0AC5"/>
    <w:rsid w:val="001329A0"/>
    <w:rsid w:val="0017024B"/>
    <w:rsid w:val="001B6AB1"/>
    <w:rsid w:val="00272375"/>
    <w:rsid w:val="002B5FD7"/>
    <w:rsid w:val="00351442"/>
    <w:rsid w:val="00433D1C"/>
    <w:rsid w:val="00444FF9"/>
    <w:rsid w:val="004660CE"/>
    <w:rsid w:val="00540660"/>
    <w:rsid w:val="005D0A2E"/>
    <w:rsid w:val="005D64A5"/>
    <w:rsid w:val="00695B58"/>
    <w:rsid w:val="007F4C04"/>
    <w:rsid w:val="008456B2"/>
    <w:rsid w:val="008506DB"/>
    <w:rsid w:val="008A0CBB"/>
    <w:rsid w:val="008F29E9"/>
    <w:rsid w:val="00957855"/>
    <w:rsid w:val="009D1697"/>
    <w:rsid w:val="00A45FDC"/>
    <w:rsid w:val="00AF5B69"/>
    <w:rsid w:val="00B2288E"/>
    <w:rsid w:val="00BB630A"/>
    <w:rsid w:val="00BF50F8"/>
    <w:rsid w:val="00C01816"/>
    <w:rsid w:val="00C148F7"/>
    <w:rsid w:val="00C81B46"/>
    <w:rsid w:val="00CC713F"/>
    <w:rsid w:val="00D50A60"/>
    <w:rsid w:val="00DC64FA"/>
    <w:rsid w:val="00E52EAA"/>
    <w:rsid w:val="00EE3A8D"/>
    <w:rsid w:val="00F5523E"/>
    <w:rsid w:val="00F801F6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844CC"/>
  <w14:defaultImageDpi w14:val="0"/>
  <w15:docId w15:val="{171F9851-2E2C-4135-8240-CA11A7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  <w:style w:type="table" w:styleId="af2">
    <w:name w:val="Table Grid"/>
    <w:basedOn w:val="a1"/>
    <w:uiPriority w:val="99"/>
    <w:rsid w:val="005D0A2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磐田市役所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CL5661</cp:lastModifiedBy>
  <cp:revision>4</cp:revision>
  <cp:lastPrinted>2022-12-16T04:20:00Z</cp:lastPrinted>
  <dcterms:created xsi:type="dcterms:W3CDTF">2022-12-16T04:17:00Z</dcterms:created>
  <dcterms:modified xsi:type="dcterms:W3CDTF">2022-12-16T04:20:00Z</dcterms:modified>
</cp:coreProperties>
</file>