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5AA0" w14:textId="77777777" w:rsidR="00D9534D" w:rsidRDefault="00D9534D" w:rsidP="00C964D4">
      <w:pPr>
        <w:pStyle w:val="ae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9534D" w14:paraId="54D4AE57" w14:textId="77777777">
        <w:trPr>
          <w:trHeight w:val="11400"/>
        </w:trPr>
        <w:tc>
          <w:tcPr>
            <w:tcW w:w="8505" w:type="dxa"/>
            <w:vAlign w:val="center"/>
          </w:tcPr>
          <w:p w14:paraId="63587D3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入札辞退届</w:t>
            </w:r>
          </w:p>
          <w:p w14:paraId="54C7D588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157B19A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C4529B3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45DA02E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06D6CAC6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92DBB09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A6D2F7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9C206E5" w14:textId="051B98CF" w:rsidR="00D9534D" w:rsidRPr="007A5359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t>1</w:t>
            </w:r>
            <w:r w:rsidR="00B039C0">
              <w:rPr>
                <w:rFonts w:hint="eastAsia"/>
              </w:rPr>
              <w:t xml:space="preserve">　入札番号　　　　　　</w:t>
            </w:r>
            <w:r w:rsidR="00B039C0" w:rsidRPr="007A5359">
              <w:rPr>
                <w:rFonts w:hint="eastAsia"/>
              </w:rPr>
              <w:t>自文第</w:t>
            </w:r>
            <w:r w:rsidR="000F738E" w:rsidRPr="007A5359">
              <w:rPr>
                <w:rFonts w:hint="eastAsia"/>
              </w:rPr>
              <w:t>２</w:t>
            </w:r>
            <w:r w:rsidRPr="007A5359">
              <w:rPr>
                <w:rFonts w:hint="eastAsia"/>
              </w:rPr>
              <w:t>号</w:t>
            </w:r>
          </w:p>
          <w:p w14:paraId="238F8145" w14:textId="77777777" w:rsidR="00D9534D" w:rsidRPr="00B039C0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35EF42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CC87B70" w14:textId="77777777" w:rsidR="00EE76E2" w:rsidRPr="00EE76E2" w:rsidRDefault="00D9534D" w:rsidP="004D0298">
            <w:pPr>
              <w:ind w:left="3255" w:hangingChars="1550" w:hanging="3255"/>
              <w:rPr>
                <w:rFonts w:ascii="Century" w:hAnsi="Century"/>
                <w:szCs w:val="24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件</w:t>
            </w:r>
            <w:r>
              <w:rPr>
                <w:rFonts w:hint="eastAsia"/>
              </w:rPr>
              <w:t>名</w:t>
            </w:r>
            <w:r w:rsidR="00940960">
              <w:rPr>
                <w:rFonts w:hint="eastAsia"/>
              </w:rPr>
              <w:t xml:space="preserve">　　　　　　</w:t>
            </w:r>
            <w:r w:rsidR="00940960" w:rsidRPr="007A5359">
              <w:rPr>
                <w:rFonts w:hint="eastAsia"/>
              </w:rPr>
              <w:t>令和</w:t>
            </w:r>
            <w:r w:rsidR="00630A28" w:rsidRPr="007A5359">
              <w:rPr>
                <w:rFonts w:hint="eastAsia"/>
              </w:rPr>
              <w:t>７</w:t>
            </w:r>
            <w:r w:rsidR="00B039C0" w:rsidRPr="007A5359">
              <w:rPr>
                <w:rFonts w:hint="eastAsia"/>
              </w:rPr>
              <w:t xml:space="preserve">年度　</w:t>
            </w:r>
            <w:r w:rsidR="004D0298" w:rsidRPr="007A5359">
              <w:rPr>
                <w:rFonts w:hint="eastAsia"/>
              </w:rPr>
              <w:t>磐</w:t>
            </w:r>
            <w:r w:rsidR="004D0298">
              <w:rPr>
                <w:rFonts w:hint="eastAsia"/>
              </w:rPr>
              <w:t>田市民文化会館</w:t>
            </w:r>
            <w:r w:rsidR="00CB7BFE">
              <w:rPr>
                <w:rFonts w:hint="eastAsia"/>
              </w:rPr>
              <w:t>清掃</w:t>
            </w:r>
            <w:r w:rsidR="00EE76E2" w:rsidRPr="00EE76E2">
              <w:rPr>
                <w:rFonts w:ascii="Century" w:hAnsi="Century" w:hint="eastAsia"/>
                <w:szCs w:val="24"/>
              </w:rPr>
              <w:t>業務</w:t>
            </w:r>
            <w:r w:rsidR="00CB7BFE">
              <w:rPr>
                <w:rFonts w:ascii="Century" w:hAnsi="Century" w:hint="eastAsia"/>
                <w:szCs w:val="24"/>
              </w:rPr>
              <w:t>委託</w:t>
            </w:r>
          </w:p>
          <w:p w14:paraId="323475A5" w14:textId="77777777" w:rsidR="00EE76E2" w:rsidRPr="00EE76E2" w:rsidRDefault="00EE76E2" w:rsidP="00EE76E2">
            <w:pPr>
              <w:rPr>
                <w:rFonts w:ascii="Century" w:hAnsi="Century"/>
                <w:szCs w:val="24"/>
              </w:rPr>
            </w:pPr>
          </w:p>
          <w:p w14:paraId="2191FB75" w14:textId="77777777" w:rsidR="00D9534D" w:rsidRDefault="00D9534D" w:rsidP="00EE76E2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8687A0A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B1EB6D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459FF0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上記の入札を都合により辞退します。</w:t>
            </w:r>
          </w:p>
          <w:p w14:paraId="4B9A432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80E25A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1C82BC6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0744212D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BB9717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44201CB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磐田市長</w:t>
            </w:r>
            <w:r w:rsidR="00940960">
              <w:rPr>
                <w:rFonts w:hint="eastAsia"/>
              </w:rPr>
              <w:t xml:space="preserve">　　</w:t>
            </w:r>
            <w:r w:rsidR="0010722C">
              <w:rPr>
                <w:rFonts w:hint="eastAsia"/>
              </w:rPr>
              <w:t>草地　博昭</w:t>
            </w:r>
            <w:r w:rsidR="00940960">
              <w:rPr>
                <w:rFonts w:hint="eastAsia"/>
              </w:rPr>
              <w:t xml:space="preserve">　様</w:t>
            </w:r>
          </w:p>
          <w:p w14:paraId="234BD1B8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2EB934D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22C1FE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1CFA81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66F904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14:paraId="10FE0607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入札者　商号　　　　　　　　　　　　　　　　　　　　</w:t>
            </w:r>
          </w:p>
          <w:p w14:paraId="7C39EA0B" w14:textId="7B770D1C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法人にあっては、代表者の氏名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40980ED2" w14:textId="4851DF11" w:rsidR="00D9534D" w:rsidRPr="0059227F" w:rsidRDefault="00D9534D" w:rsidP="00F47E4F">
      <w:pPr>
        <w:wordWrap w:val="0"/>
        <w:overflowPunct w:val="0"/>
        <w:autoSpaceDE w:val="0"/>
        <w:autoSpaceDN w:val="0"/>
        <w:ind w:left="945" w:hanging="945"/>
        <w:rPr>
          <w:strike/>
          <w:color w:val="00B0F0"/>
        </w:rPr>
      </w:pPr>
      <w:r>
        <w:rPr>
          <w:rFonts w:hint="eastAsia"/>
        </w:rPr>
        <w:t xml:space="preserve">　</w:t>
      </w:r>
    </w:p>
    <w:sectPr w:rsidR="00D9534D" w:rsidRPr="0059227F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46BB" w14:textId="77777777" w:rsidR="00322398" w:rsidRDefault="00322398">
      <w:r>
        <w:separator/>
      </w:r>
    </w:p>
  </w:endnote>
  <w:endnote w:type="continuationSeparator" w:id="0">
    <w:p w14:paraId="0FBBD71B" w14:textId="77777777" w:rsidR="00322398" w:rsidRDefault="0032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71CB" w14:textId="77777777" w:rsidR="00322398" w:rsidRDefault="00322398">
      <w:r>
        <w:separator/>
      </w:r>
    </w:p>
  </w:footnote>
  <w:footnote w:type="continuationSeparator" w:id="0">
    <w:p w14:paraId="78CBB4DF" w14:textId="77777777" w:rsidR="00322398" w:rsidRDefault="0032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385298302">
    <w:abstractNumId w:val="0"/>
  </w:num>
  <w:num w:numId="2" w16cid:durableId="86798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4D"/>
    <w:rsid w:val="0006395E"/>
    <w:rsid w:val="000E3883"/>
    <w:rsid w:val="000F2006"/>
    <w:rsid w:val="000F738E"/>
    <w:rsid w:val="0010722C"/>
    <w:rsid w:val="00322398"/>
    <w:rsid w:val="00362219"/>
    <w:rsid w:val="003737A5"/>
    <w:rsid w:val="003D2A69"/>
    <w:rsid w:val="003D74C0"/>
    <w:rsid w:val="004D0298"/>
    <w:rsid w:val="0059227F"/>
    <w:rsid w:val="00630A28"/>
    <w:rsid w:val="006C0467"/>
    <w:rsid w:val="007A5359"/>
    <w:rsid w:val="00940960"/>
    <w:rsid w:val="00B039C0"/>
    <w:rsid w:val="00C04E32"/>
    <w:rsid w:val="00C964D4"/>
    <w:rsid w:val="00CB7BFE"/>
    <w:rsid w:val="00CD4DB8"/>
    <w:rsid w:val="00D4339E"/>
    <w:rsid w:val="00D9534D"/>
    <w:rsid w:val="00E95576"/>
    <w:rsid w:val="00EE76E2"/>
    <w:rsid w:val="00F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3BB05E"/>
  <w14:defaultImageDpi w14:val="0"/>
  <w15:docId w15:val="{FF56968E-82BA-4D66-B44A-67BBB7D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ae">
    <w:name w:val="No Spacing"/>
    <w:uiPriority w:val="1"/>
    <w:qFormat/>
    <w:rsid w:val="00C964D4"/>
    <w:pPr>
      <w:widowControl w:val="0"/>
      <w:jc w:val="both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磐田市役所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CL6510</cp:lastModifiedBy>
  <cp:revision>11</cp:revision>
  <dcterms:created xsi:type="dcterms:W3CDTF">2022-01-28T10:54:00Z</dcterms:created>
  <dcterms:modified xsi:type="dcterms:W3CDTF">2025-05-17T05:43:00Z</dcterms:modified>
</cp:coreProperties>
</file>