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14:paraId="476EF611" w14:textId="77777777" w:rsidTr="0094761E">
        <w:trPr>
          <w:trHeight w:val="11974"/>
        </w:trPr>
        <w:tc>
          <w:tcPr>
            <w:tcW w:w="8505" w:type="dxa"/>
          </w:tcPr>
          <w:p w14:paraId="5EB8F771" w14:textId="77777777" w:rsidR="00F92EF0" w:rsidRPr="004D6086" w:rsidRDefault="00F92EF0" w:rsidP="0094761E">
            <w:pPr>
              <w:rPr>
                <w:szCs w:val="24"/>
              </w:rPr>
            </w:pPr>
          </w:p>
          <w:p w14:paraId="78F99618" w14:textId="77777777" w:rsidR="00F92EF0" w:rsidRPr="004D6086" w:rsidRDefault="00F92EF0" w:rsidP="0094761E">
            <w:pPr>
              <w:rPr>
                <w:szCs w:val="24"/>
              </w:rPr>
            </w:pPr>
          </w:p>
          <w:p w14:paraId="1A001414" w14:textId="77777777"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100EF266" w14:textId="77777777" w:rsidR="00F92EF0" w:rsidRPr="004D6086" w:rsidRDefault="00F92EF0" w:rsidP="0094761E">
            <w:pPr>
              <w:rPr>
                <w:szCs w:val="24"/>
              </w:rPr>
            </w:pPr>
          </w:p>
          <w:p w14:paraId="2875F033" w14:textId="77777777"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14:paraId="4F8C9065" w14:textId="77777777" w:rsidR="00F92EF0" w:rsidRPr="004D6086" w:rsidRDefault="00F92EF0" w:rsidP="0094761E">
            <w:pPr>
              <w:rPr>
                <w:szCs w:val="24"/>
              </w:rPr>
            </w:pPr>
          </w:p>
          <w:p w14:paraId="5E8C518D" w14:textId="77777777" w:rsidR="00F92EF0" w:rsidRPr="004D6086" w:rsidRDefault="00F92EF0" w:rsidP="0094761E">
            <w:pPr>
              <w:rPr>
                <w:szCs w:val="24"/>
              </w:rPr>
            </w:pPr>
          </w:p>
          <w:p w14:paraId="4821666A" w14:textId="431F513D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="002140B3">
              <w:rPr>
                <w:rFonts w:hint="eastAsia"/>
                <w:szCs w:val="24"/>
              </w:rPr>
              <w:t xml:space="preserve">　　　</w:t>
            </w:r>
            <w:r w:rsidR="00B5652C">
              <w:rPr>
                <w:rFonts w:hint="eastAsia"/>
                <w:szCs w:val="24"/>
              </w:rPr>
              <w:t>教</w:t>
            </w:r>
            <w:proofErr w:type="gramStart"/>
            <w:r w:rsidR="00B5652C">
              <w:rPr>
                <w:rFonts w:hint="eastAsia"/>
                <w:szCs w:val="24"/>
              </w:rPr>
              <w:t>づ</w:t>
            </w:r>
            <w:proofErr w:type="gramEnd"/>
            <w:r>
              <w:rPr>
                <w:rFonts w:hint="eastAsia"/>
                <w:szCs w:val="24"/>
              </w:rPr>
              <w:t>第</w:t>
            </w:r>
            <w:r w:rsidR="002140B3">
              <w:rPr>
                <w:rFonts w:hint="eastAsia"/>
                <w:szCs w:val="24"/>
              </w:rPr>
              <w:t>57</w:t>
            </w:r>
            <w:r w:rsidRPr="004D6086">
              <w:rPr>
                <w:rFonts w:hint="eastAsia"/>
                <w:szCs w:val="24"/>
              </w:rPr>
              <w:t>号</w:t>
            </w:r>
          </w:p>
          <w:p w14:paraId="4462C254" w14:textId="77777777" w:rsidR="00F92EF0" w:rsidRPr="00C80F3E" w:rsidRDefault="00F92EF0" w:rsidP="0094761E">
            <w:pPr>
              <w:rPr>
                <w:szCs w:val="24"/>
              </w:rPr>
            </w:pPr>
          </w:p>
          <w:p w14:paraId="1BC5F7D8" w14:textId="77777777" w:rsidR="00F92EF0" w:rsidRPr="008E7470" w:rsidRDefault="00F92EF0" w:rsidP="0094761E">
            <w:pPr>
              <w:rPr>
                <w:szCs w:val="24"/>
              </w:rPr>
            </w:pPr>
          </w:p>
          <w:p w14:paraId="14C1DF74" w14:textId="2DA3BA83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="002140B3">
              <w:rPr>
                <w:rFonts w:hint="eastAsia"/>
                <w:szCs w:val="24"/>
              </w:rPr>
              <w:t xml:space="preserve">　　　</w:t>
            </w:r>
            <w:r w:rsidR="00B5652C">
              <w:rPr>
                <w:rFonts w:hint="eastAsia"/>
                <w:szCs w:val="24"/>
              </w:rPr>
              <w:t>令和</w:t>
            </w:r>
            <w:r w:rsidR="00C80F3E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2140B3">
              <w:rPr>
                <w:rFonts w:hint="eastAsia"/>
              </w:rPr>
              <w:t>磐田第一中学校外４校防火設備定期調査業務</w:t>
            </w:r>
          </w:p>
          <w:p w14:paraId="6CA631A4" w14:textId="77777777" w:rsidR="00F92EF0" w:rsidRPr="004D6086" w:rsidRDefault="00F92EF0" w:rsidP="0094761E">
            <w:pPr>
              <w:rPr>
                <w:szCs w:val="24"/>
              </w:rPr>
            </w:pPr>
          </w:p>
          <w:p w14:paraId="3ECB4BE0" w14:textId="77777777" w:rsidR="00F92EF0" w:rsidRPr="004D6086" w:rsidRDefault="00F92EF0" w:rsidP="0094761E">
            <w:pPr>
              <w:rPr>
                <w:szCs w:val="24"/>
              </w:rPr>
            </w:pPr>
            <w:bookmarkStart w:id="0" w:name="_GoBack"/>
            <w:bookmarkEnd w:id="0"/>
          </w:p>
          <w:p w14:paraId="182AAE6A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3871CA69" w14:textId="77777777" w:rsidR="00F92EF0" w:rsidRPr="004D6086" w:rsidRDefault="00F92EF0" w:rsidP="0094761E">
            <w:pPr>
              <w:rPr>
                <w:szCs w:val="24"/>
              </w:rPr>
            </w:pPr>
          </w:p>
          <w:p w14:paraId="006EF6F0" w14:textId="77777777" w:rsidR="00F92EF0" w:rsidRPr="004D6086" w:rsidRDefault="00F92EF0" w:rsidP="0094761E">
            <w:pPr>
              <w:rPr>
                <w:szCs w:val="24"/>
              </w:rPr>
            </w:pPr>
          </w:p>
          <w:p w14:paraId="3C041208" w14:textId="77777777" w:rsidR="00F92EF0" w:rsidRPr="004D6086" w:rsidRDefault="00F92EF0" w:rsidP="0094761E">
            <w:pPr>
              <w:rPr>
                <w:szCs w:val="24"/>
              </w:rPr>
            </w:pPr>
          </w:p>
          <w:p w14:paraId="03348345" w14:textId="77777777" w:rsidR="00F92EF0" w:rsidRPr="004D6086" w:rsidRDefault="00F92EF0" w:rsidP="0094761E">
            <w:pPr>
              <w:rPr>
                <w:szCs w:val="24"/>
              </w:rPr>
            </w:pPr>
          </w:p>
          <w:p w14:paraId="109C9C27" w14:textId="77777777" w:rsidR="00F92EF0" w:rsidRPr="004D6086" w:rsidRDefault="00F92EF0" w:rsidP="0094761E">
            <w:pPr>
              <w:rPr>
                <w:szCs w:val="24"/>
              </w:rPr>
            </w:pPr>
          </w:p>
          <w:p w14:paraId="631F2C7B" w14:textId="77777777" w:rsidR="00F92EF0" w:rsidRPr="004D6086" w:rsidRDefault="00F92EF0" w:rsidP="0094761E">
            <w:pPr>
              <w:rPr>
                <w:szCs w:val="24"/>
              </w:rPr>
            </w:pPr>
          </w:p>
          <w:p w14:paraId="3DFA50E3" w14:textId="77777777" w:rsidR="00F92EF0" w:rsidRPr="004D6086" w:rsidRDefault="00F92EF0" w:rsidP="0094761E">
            <w:pPr>
              <w:rPr>
                <w:szCs w:val="24"/>
              </w:rPr>
            </w:pPr>
          </w:p>
          <w:p w14:paraId="46FDE503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14:paraId="1547880C" w14:textId="77777777" w:rsidR="00F92EF0" w:rsidRPr="004D6086" w:rsidRDefault="00F92EF0" w:rsidP="0094761E">
            <w:pPr>
              <w:rPr>
                <w:szCs w:val="24"/>
              </w:rPr>
            </w:pPr>
          </w:p>
          <w:p w14:paraId="743AF3AC" w14:textId="77777777" w:rsidR="00F92EF0" w:rsidRPr="004D6086" w:rsidRDefault="00F92EF0" w:rsidP="0094761E">
            <w:pPr>
              <w:rPr>
                <w:szCs w:val="24"/>
              </w:rPr>
            </w:pPr>
          </w:p>
          <w:p w14:paraId="14A2F9FC" w14:textId="77777777" w:rsidR="00F92EF0" w:rsidRPr="004D6086" w:rsidRDefault="00F92EF0" w:rsidP="0094761E">
            <w:pPr>
              <w:rPr>
                <w:szCs w:val="24"/>
              </w:rPr>
            </w:pPr>
          </w:p>
          <w:p w14:paraId="4B5CEC9F" w14:textId="77777777" w:rsidR="00F92EF0" w:rsidRPr="004D6086" w:rsidRDefault="00F92EF0" w:rsidP="0094761E">
            <w:pPr>
              <w:rPr>
                <w:szCs w:val="24"/>
              </w:rPr>
            </w:pPr>
          </w:p>
          <w:p w14:paraId="46EE72D1" w14:textId="77777777"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14:paraId="44B79AB6" w14:textId="77777777"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14:paraId="52B70957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52EE248C" w14:textId="77777777"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14FCF5D0" w14:textId="77777777"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14:paraId="06E2CB49" w14:textId="77777777"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140B3"/>
    <w:rsid w:val="00293B4B"/>
    <w:rsid w:val="003E55A7"/>
    <w:rsid w:val="00481F2E"/>
    <w:rsid w:val="008E7470"/>
    <w:rsid w:val="00AE6E14"/>
    <w:rsid w:val="00B437F9"/>
    <w:rsid w:val="00B5652C"/>
    <w:rsid w:val="00C80F3E"/>
    <w:rsid w:val="00D3794D"/>
    <w:rsid w:val="00D974E9"/>
    <w:rsid w:val="00DC31DE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49359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10</cp:revision>
  <dcterms:created xsi:type="dcterms:W3CDTF">2021-09-29T06:30:00Z</dcterms:created>
  <dcterms:modified xsi:type="dcterms:W3CDTF">2025-06-24T00:05:00Z</dcterms:modified>
</cp:coreProperties>
</file>